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13B5" w14:textId="77777777" w:rsidR="00151AF5" w:rsidRPr="0065612C" w:rsidRDefault="00151AF5" w:rsidP="002E3E3E">
      <w:pPr>
        <w:pStyle w:val="Subtitle"/>
      </w:pPr>
      <w:r w:rsidRPr="0065612C">
        <w:t>Remember to upload photos, videos and work on to Class Dojo.  We love seeing your work!  How many green dojos can you get this week?</w:t>
      </w:r>
    </w:p>
    <w:p w14:paraId="286EF20E" w14:textId="46069E44" w:rsidR="0065612C" w:rsidRPr="0065612C" w:rsidRDefault="0065612C" w:rsidP="0065612C">
      <w:pPr>
        <w:pStyle w:val="NoSpacing"/>
        <w:rPr>
          <w:sz w:val="20"/>
          <w:szCs w:val="20"/>
        </w:rPr>
      </w:pPr>
    </w:p>
    <w:tbl>
      <w:tblPr>
        <w:tblStyle w:val="TableGrid"/>
        <w:tblW w:w="1139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260"/>
        <w:gridCol w:w="2592"/>
        <w:gridCol w:w="3119"/>
        <w:gridCol w:w="4423"/>
      </w:tblGrid>
      <w:tr w:rsidR="00467C1E" w:rsidRPr="00D03744" w14:paraId="669AD7C4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4348BAC2" w14:textId="77777777" w:rsidR="00467C1E" w:rsidRPr="00D03744" w:rsidRDefault="00467C1E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10134" w:type="dxa"/>
            <w:gridSpan w:val="3"/>
            <w:shd w:val="clear" w:color="auto" w:fill="BDD6EE" w:themeFill="accent1" w:themeFillTint="66"/>
          </w:tcPr>
          <w:p w14:paraId="58317CBE" w14:textId="77777777" w:rsidR="00467C1E" w:rsidRPr="00D03744" w:rsidRDefault="00467C1E" w:rsidP="001E2BDD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Complete a VRSSP challenge </w:t>
            </w:r>
            <w:r w:rsidRPr="00D03744">
              <w:rPr>
                <w:rFonts w:ascii="Papyrus" w:hAnsi="Papyrus"/>
                <w:b/>
                <w:sz w:val="16"/>
                <w:szCs w:val="16"/>
              </w:rPr>
              <w:t>every day.</w:t>
            </w:r>
          </w:p>
          <w:p w14:paraId="7D8B5DCF" w14:textId="77777777" w:rsidR="00467C1E" w:rsidRPr="00D03744" w:rsidRDefault="001D2680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0" w:history="1">
              <w:r w:rsidR="00467C1E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https://www.youtube.com/playlist?list=PLAi9D42KEBUZfqGPJ9SFXRAzKe2kkVYdU</w:t>
              </w:r>
            </w:hyperlink>
          </w:p>
        </w:tc>
      </w:tr>
      <w:tr w:rsidR="000612EF" w:rsidRPr="00D03744" w14:paraId="637C543E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5D5466EC" w14:textId="77777777" w:rsidR="000612EF" w:rsidRPr="00D03744" w:rsidRDefault="000612EF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79BE4F5" w14:textId="6E8E00C8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Maths</w:t>
            </w:r>
            <w:r w:rsidR="001D2680">
              <w:rPr>
                <w:rFonts w:ascii="Papyrus" w:hAnsi="Papyrus"/>
                <w:b/>
                <w:sz w:val="16"/>
                <w:szCs w:val="16"/>
              </w:rPr>
              <w:t>-</w:t>
            </w: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 </w:t>
            </w:r>
            <w:r w:rsidR="001D2680">
              <w:rPr>
                <w:rFonts w:ascii="Papyrus" w:hAnsi="Papyrus"/>
                <w:b/>
                <w:sz w:val="16"/>
                <w:szCs w:val="16"/>
              </w:rPr>
              <w:t>Equivalent Fractions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3159AA" w14:textId="5142D981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English </w:t>
            </w:r>
            <w:r w:rsidR="001D2680">
              <w:rPr>
                <w:rFonts w:ascii="Papyrus" w:hAnsi="Papyrus"/>
                <w:b/>
                <w:sz w:val="16"/>
                <w:szCs w:val="16"/>
              </w:rPr>
              <w:t>- Macbeth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149B39C" w14:textId="7460F4CB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Other subjects</w:t>
            </w:r>
          </w:p>
        </w:tc>
      </w:tr>
      <w:tr w:rsidR="000510C4" w:rsidRPr="00D03744" w14:paraId="356825E5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33B8AFEE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4F421C65" w14:textId="41A2AE0A" w:rsidR="000510C4" w:rsidRPr="00D03744" w:rsidRDefault="00D03744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>INSET DAY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6482DDA" w14:textId="59326F38" w:rsidR="000510C4" w:rsidRPr="00D03744" w:rsidRDefault="00D03744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>INSET DAY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0A13D1E6" w14:textId="1C5B623B" w:rsidR="0004590F" w:rsidRPr="00D03744" w:rsidRDefault="23C801B0" w:rsidP="23C801B0">
            <w:pPr>
              <w:widowControl w:val="0"/>
              <w:rPr>
                <w:rFonts w:ascii="Papyrus" w:hAnsi="Papyrus" w:cs="Arial"/>
                <w:b/>
                <w:bCs/>
                <w:sz w:val="16"/>
                <w:szCs w:val="16"/>
              </w:rPr>
            </w:pPr>
            <w:r w:rsidRPr="23C801B0">
              <w:rPr>
                <w:rFonts w:ascii="Papyrus" w:hAnsi="Papyrus" w:cs="Arial"/>
                <w:b/>
                <w:bCs/>
                <w:sz w:val="16"/>
                <w:szCs w:val="16"/>
              </w:rPr>
              <w:t>INSET DAY</w:t>
            </w:r>
          </w:p>
        </w:tc>
      </w:tr>
      <w:tr w:rsidR="000510C4" w:rsidRPr="00D03744" w14:paraId="4C4341E2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778284A6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Tuesday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6527D8ED" w14:textId="7A9E3225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https://classroom.thenational.academy/lessons/non-unit-fractions-74u36t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4B9E96B" w14:textId="323F5A52" w:rsidR="000510C4" w:rsidRPr="00D03744" w:rsidRDefault="001D2680" w:rsidP="0000727F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https://classroom.thenational.academy/lessons/to-generate-vocabulary-cmt62c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4DB146D8" w14:textId="77777777" w:rsidR="003F6CFF" w:rsidRPr="00D03744" w:rsidRDefault="003F6CFF" w:rsidP="003F6CF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 xml:space="preserve">Topic </w:t>
            </w:r>
          </w:p>
          <w:p w14:paraId="622D1584" w14:textId="73F58B4E" w:rsidR="005B2627" w:rsidRPr="00D03744" w:rsidRDefault="001D2680" w:rsidP="003F6CF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1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https://classroom.thenational.academy/lessons/why-does-it-rain-6hk62t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7A2529D7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4B435E02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727A4392" w14:textId="3E840940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https://classroom.thenational.academy/lessons/numerators-and-denominators-in-non-unit-fractions-6gwpad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77F37DE" w14:textId="0FEE7DC7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https://classroom.thenational.academy/lessons/to-practise-and-apply-knowledge-of-c-making-soft-and-hard-sounds-including-test-75h64e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78A1604" w14:textId="77777777" w:rsidR="00DB44C9" w:rsidRPr="00D03744" w:rsidRDefault="0030629C" w:rsidP="0030629C">
            <w:pPr>
              <w:widowControl w:val="0"/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French</w:t>
            </w:r>
          </w:p>
          <w:p w14:paraId="468F14FE" w14:textId="068D297F" w:rsidR="0030629C" w:rsidRPr="00D03744" w:rsidRDefault="001D2680" w:rsidP="0030629C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2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https://www.bbc.co.uk/bitesize/topics/zjcbrj6/articles/zfmq4xs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4728C647" w14:textId="77777777" w:rsidTr="23C801B0">
        <w:tc>
          <w:tcPr>
            <w:tcW w:w="1260" w:type="dxa"/>
            <w:shd w:val="clear" w:color="auto" w:fill="D9D9D9" w:themeFill="background1" w:themeFillShade="D9"/>
          </w:tcPr>
          <w:p w14:paraId="7EC30793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1B0696F4" w14:textId="57C16B05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https://classroom.thenational.academy/lessons/missing-numbers-6rwp8d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6D9CE8D" w14:textId="4C0F6C03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https://classroom.thenational.academy/lessons/to-practise-writing-complex-sentences-69h3ed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2E2AD6E" w14:textId="77777777" w:rsidR="000510C4" w:rsidRPr="00D03744" w:rsidRDefault="000510C4" w:rsidP="000510C4">
            <w:pPr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  <w:r w:rsidRPr="00D03744">
              <w:rPr>
                <w:rFonts w:ascii="Papyrus" w:hAnsi="Papyrus" w:cs="Arial"/>
                <w:b/>
                <w:sz w:val="16"/>
                <w:szCs w:val="16"/>
              </w:rPr>
              <w:t>Computing</w:t>
            </w:r>
          </w:p>
          <w:p w14:paraId="4CD5F51A" w14:textId="4D6B71DB" w:rsidR="000510C4" w:rsidRPr="00D03744" w:rsidRDefault="001D2680" w:rsidP="000510C4">
            <w:pPr>
              <w:rPr>
                <w:rFonts w:ascii="Papyrus" w:hAnsi="Papyrus" w:cs="Arial"/>
                <w:sz w:val="16"/>
                <w:szCs w:val="16"/>
              </w:rPr>
            </w:pPr>
            <w:hyperlink r:id="rId13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https://classroom.thenational.academy/lessons/what-is-a-spreadsheet-c9h3jc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0950F567" w14:textId="77777777" w:rsidTr="23C801B0">
        <w:trPr>
          <w:trHeight w:val="298"/>
        </w:trPr>
        <w:tc>
          <w:tcPr>
            <w:tcW w:w="1260" w:type="dxa"/>
            <w:shd w:val="clear" w:color="auto" w:fill="D9D9D9" w:themeFill="background1" w:themeFillShade="D9"/>
          </w:tcPr>
          <w:p w14:paraId="024B77D9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24418272" w14:textId="28E65B36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https://classroom.thenational.academy/lessons/factors-and-multiples-ccv3ce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0361541" w14:textId="43F8E3F7" w:rsidR="000510C4" w:rsidRPr="00D03744" w:rsidRDefault="001D2680" w:rsidP="000510C4">
            <w:pPr>
              <w:rPr>
                <w:rFonts w:ascii="Papyrus" w:hAnsi="Papyrus"/>
                <w:sz w:val="16"/>
                <w:szCs w:val="16"/>
              </w:rPr>
            </w:pPr>
            <w:r w:rsidRPr="001D2680">
              <w:rPr>
                <w:rFonts w:ascii="Papyrus" w:hAnsi="Papyrus"/>
                <w:sz w:val="16"/>
                <w:szCs w:val="16"/>
              </w:rPr>
              <w:t>https://classroom.thenational.academy/lessons/to-plan-the-setting-description-cmv66d</w:t>
            </w:r>
            <w:bookmarkStart w:id="0" w:name="_GoBack"/>
            <w:bookmarkEnd w:id="0"/>
          </w:p>
        </w:tc>
        <w:tc>
          <w:tcPr>
            <w:tcW w:w="4423" w:type="dxa"/>
            <w:shd w:val="clear" w:color="auto" w:fill="D0CECE" w:themeFill="background2" w:themeFillShade="E6"/>
          </w:tcPr>
          <w:p w14:paraId="1D6EDF86" w14:textId="77777777" w:rsidR="000510C4" w:rsidRPr="00D03744" w:rsidRDefault="000510C4" w:rsidP="000510C4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 </w:t>
            </w:r>
            <w:r w:rsidRPr="00D03744">
              <w:rPr>
                <w:rFonts w:ascii="Papyrus" w:hAnsi="Papyrus" w:cs="Arial"/>
                <w:b/>
                <w:sz w:val="16"/>
                <w:szCs w:val="16"/>
              </w:rPr>
              <w:t>Science</w:t>
            </w:r>
          </w:p>
          <w:p w14:paraId="35DA0DD2" w14:textId="365A5979" w:rsidR="000510C4" w:rsidRPr="00D03744" w:rsidRDefault="001D2680" w:rsidP="00280748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https://classroom.thenational.academy/lessons/who-was-katherine-johnson-61gpar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0603CB75" w14:textId="77777777" w:rsidTr="23C801B0">
        <w:trPr>
          <w:trHeight w:val="560"/>
        </w:trPr>
        <w:tc>
          <w:tcPr>
            <w:tcW w:w="1260" w:type="dxa"/>
            <w:shd w:val="clear" w:color="auto" w:fill="D9D9D9" w:themeFill="background1" w:themeFillShade="D9"/>
          </w:tcPr>
          <w:p w14:paraId="01E3368E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134" w:type="dxa"/>
            <w:gridSpan w:val="3"/>
            <w:shd w:val="clear" w:color="auto" w:fill="FBE4D5" w:themeFill="accent2" w:themeFillTint="33"/>
          </w:tcPr>
          <w:p w14:paraId="0FC97164" w14:textId="75588027" w:rsidR="0006302D" w:rsidRPr="00D03744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ELSA – </w:t>
            </w:r>
            <w:hyperlink r:id="rId15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https://www.elsa-support.co.uk/memorable-moment-jar-transition/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  <w:p w14:paraId="5F394B8E" w14:textId="77777777" w:rsidR="00D03744" w:rsidRPr="00D03744" w:rsidRDefault="00D03744" w:rsidP="000510C4">
            <w:pPr>
              <w:rPr>
                <w:rFonts w:ascii="Papyrus" w:hAnsi="Papyrus"/>
                <w:sz w:val="16"/>
                <w:szCs w:val="16"/>
              </w:rPr>
            </w:pPr>
          </w:p>
          <w:p w14:paraId="04B099AA" w14:textId="2502BEA5" w:rsidR="000510C4" w:rsidRPr="00D03744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PE - </w:t>
            </w:r>
            <w:hyperlink r:id="rId16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https://www.youtube.com/watch?v=zKhGfdSvG3s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</w:tbl>
    <w:p w14:paraId="5AA0F08E" w14:textId="77777777" w:rsidR="00A61825" w:rsidRDefault="00A61825" w:rsidP="003E1C38">
      <w:pPr>
        <w:spacing w:after="0" w:line="240" w:lineRule="auto"/>
      </w:pPr>
    </w:p>
    <w:sectPr w:rsidR="00A61825" w:rsidSect="00CB52A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0FB6" w14:textId="77777777" w:rsidR="00D56B13" w:rsidRDefault="00D56B13" w:rsidP="00CB52A0">
      <w:pPr>
        <w:spacing w:after="0" w:line="240" w:lineRule="auto"/>
      </w:pPr>
      <w:r>
        <w:separator/>
      </w:r>
    </w:p>
  </w:endnote>
  <w:endnote w:type="continuationSeparator" w:id="0">
    <w:p w14:paraId="4FE5A875" w14:textId="77777777" w:rsidR="00D56B13" w:rsidRDefault="00D56B13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936E" w14:textId="77777777" w:rsidR="00D56B13" w:rsidRDefault="00D56B13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0D72C7D4" wp14:editId="0768CB83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8BE60" w14:textId="77777777" w:rsidR="00D56B13" w:rsidRDefault="00D5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A980" w14:textId="77777777" w:rsidR="00D56B13" w:rsidRDefault="00D56B13" w:rsidP="00CB52A0">
      <w:pPr>
        <w:spacing w:after="0" w:line="240" w:lineRule="auto"/>
      </w:pPr>
      <w:r>
        <w:separator/>
      </w:r>
    </w:p>
  </w:footnote>
  <w:footnote w:type="continuationSeparator" w:id="0">
    <w:p w14:paraId="3D5E6D39" w14:textId="77777777" w:rsidR="00D56B13" w:rsidRDefault="00D56B13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4268" w14:textId="7B6BCBAB" w:rsidR="00D56B13" w:rsidRPr="00C54C5C" w:rsidRDefault="00D56B13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B2A7DC" wp14:editId="03DE97D0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24"/>
        <w:szCs w:val="32"/>
      </w:rPr>
      <w:t xml:space="preserve">Year </w:t>
    </w:r>
    <w:r w:rsidRPr="00C54C5C">
      <w:rPr>
        <w:rFonts w:ascii="Papyrus" w:hAnsi="Papyrus"/>
        <w:b/>
        <w:sz w:val="24"/>
        <w:szCs w:val="32"/>
      </w:rPr>
      <w:t xml:space="preserve">  </w:t>
    </w:r>
    <w:r w:rsidR="001D2680">
      <w:rPr>
        <w:rFonts w:ascii="Papyrus" w:hAnsi="Papyrus"/>
        <w:b/>
        <w:sz w:val="24"/>
        <w:szCs w:val="32"/>
      </w:rPr>
      <w:t>5</w:t>
    </w:r>
    <w:r w:rsidRPr="00C54C5C">
      <w:rPr>
        <w:rFonts w:ascii="Papyrus" w:hAnsi="Papyrus"/>
        <w:b/>
        <w:sz w:val="24"/>
        <w:szCs w:val="32"/>
      </w:rPr>
      <w:t xml:space="preserve">        </w:t>
    </w:r>
    <w:r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</w:t>
    </w:r>
    <w:r w:rsidR="00424AB6">
      <w:rPr>
        <w:rFonts w:ascii="Papyrus" w:hAnsi="Papyrus"/>
        <w:b/>
        <w:sz w:val="24"/>
        <w:szCs w:val="32"/>
      </w:rPr>
      <w:t xml:space="preserve">            Week beginning    </w:t>
    </w:r>
    <w:r w:rsidR="00D03744">
      <w:rPr>
        <w:rFonts w:ascii="Papyrus" w:hAnsi="Papyrus"/>
        <w:b/>
        <w:sz w:val="24"/>
        <w:szCs w:val="32"/>
      </w:rPr>
      <w:t>06/06</w:t>
    </w:r>
    <w:r w:rsidR="000510C4">
      <w:rPr>
        <w:rFonts w:ascii="Papyrus" w:hAnsi="Papyrus"/>
        <w:b/>
        <w:sz w:val="24"/>
        <w:szCs w:val="3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A0F"/>
    <w:multiLevelType w:val="hybridMultilevel"/>
    <w:tmpl w:val="3A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3C1"/>
    <w:multiLevelType w:val="hybridMultilevel"/>
    <w:tmpl w:val="4BFEA564"/>
    <w:lvl w:ilvl="0" w:tplc="683E7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4BB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7035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82B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2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C30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C6D1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40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28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8903BA"/>
    <w:multiLevelType w:val="hybridMultilevel"/>
    <w:tmpl w:val="346CA01C"/>
    <w:lvl w:ilvl="0" w:tplc="F748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C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B2541D"/>
    <w:multiLevelType w:val="hybridMultilevel"/>
    <w:tmpl w:val="DF44F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4A19"/>
    <w:multiLevelType w:val="hybridMultilevel"/>
    <w:tmpl w:val="78A4C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3D2"/>
    <w:multiLevelType w:val="hybridMultilevel"/>
    <w:tmpl w:val="AEE4CCAC"/>
    <w:lvl w:ilvl="0" w:tplc="664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D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2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2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7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E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0727F"/>
    <w:rsid w:val="000102A8"/>
    <w:rsid w:val="000366BF"/>
    <w:rsid w:val="0004590F"/>
    <w:rsid w:val="000505EB"/>
    <w:rsid w:val="000510C4"/>
    <w:rsid w:val="00051FA0"/>
    <w:rsid w:val="000612EF"/>
    <w:rsid w:val="00061E3F"/>
    <w:rsid w:val="0006302D"/>
    <w:rsid w:val="000724B8"/>
    <w:rsid w:val="000905DF"/>
    <w:rsid w:val="00092C2F"/>
    <w:rsid w:val="000B1019"/>
    <w:rsid w:val="000B46CB"/>
    <w:rsid w:val="000C78ED"/>
    <w:rsid w:val="000D5677"/>
    <w:rsid w:val="000F1EB0"/>
    <w:rsid w:val="00122A3A"/>
    <w:rsid w:val="0012439F"/>
    <w:rsid w:val="00147561"/>
    <w:rsid w:val="00151AF5"/>
    <w:rsid w:val="00157E1F"/>
    <w:rsid w:val="00160869"/>
    <w:rsid w:val="00176435"/>
    <w:rsid w:val="001B2587"/>
    <w:rsid w:val="001D14CA"/>
    <w:rsid w:val="001D2680"/>
    <w:rsid w:val="001E2BDD"/>
    <w:rsid w:val="001E609F"/>
    <w:rsid w:val="001F67A6"/>
    <w:rsid w:val="002262A4"/>
    <w:rsid w:val="0023639F"/>
    <w:rsid w:val="00236985"/>
    <w:rsid w:val="00264A94"/>
    <w:rsid w:val="00275CC6"/>
    <w:rsid w:val="00280748"/>
    <w:rsid w:val="0029097D"/>
    <w:rsid w:val="002B3FE1"/>
    <w:rsid w:val="002E0C0E"/>
    <w:rsid w:val="002E3E3E"/>
    <w:rsid w:val="002F72E6"/>
    <w:rsid w:val="00304B79"/>
    <w:rsid w:val="0030629C"/>
    <w:rsid w:val="00327AA1"/>
    <w:rsid w:val="00331F7B"/>
    <w:rsid w:val="00367D6D"/>
    <w:rsid w:val="003B41BC"/>
    <w:rsid w:val="003C7BAD"/>
    <w:rsid w:val="003D277A"/>
    <w:rsid w:val="003D7590"/>
    <w:rsid w:val="003E1C38"/>
    <w:rsid w:val="003E4652"/>
    <w:rsid w:val="003E5650"/>
    <w:rsid w:val="003F6CFF"/>
    <w:rsid w:val="00403B02"/>
    <w:rsid w:val="00424AB6"/>
    <w:rsid w:val="00454CD4"/>
    <w:rsid w:val="004550DF"/>
    <w:rsid w:val="0045729C"/>
    <w:rsid w:val="00467C1E"/>
    <w:rsid w:val="004729AC"/>
    <w:rsid w:val="00487306"/>
    <w:rsid w:val="00487618"/>
    <w:rsid w:val="00490995"/>
    <w:rsid w:val="00492E5F"/>
    <w:rsid w:val="004955AB"/>
    <w:rsid w:val="004A57F8"/>
    <w:rsid w:val="004D2090"/>
    <w:rsid w:val="004F6E39"/>
    <w:rsid w:val="0050168F"/>
    <w:rsid w:val="0055149F"/>
    <w:rsid w:val="005624B4"/>
    <w:rsid w:val="005875C7"/>
    <w:rsid w:val="00593A58"/>
    <w:rsid w:val="005B2448"/>
    <w:rsid w:val="005B2627"/>
    <w:rsid w:val="005C56BE"/>
    <w:rsid w:val="005D54AC"/>
    <w:rsid w:val="005E429B"/>
    <w:rsid w:val="005F3D6B"/>
    <w:rsid w:val="005F65DA"/>
    <w:rsid w:val="00601574"/>
    <w:rsid w:val="00607611"/>
    <w:rsid w:val="00633511"/>
    <w:rsid w:val="0065612C"/>
    <w:rsid w:val="00686A5F"/>
    <w:rsid w:val="006B5ABE"/>
    <w:rsid w:val="006D20B9"/>
    <w:rsid w:val="006D5B84"/>
    <w:rsid w:val="006F7B15"/>
    <w:rsid w:val="00712A96"/>
    <w:rsid w:val="00723B73"/>
    <w:rsid w:val="0072756A"/>
    <w:rsid w:val="00732191"/>
    <w:rsid w:val="00777E5B"/>
    <w:rsid w:val="007A4DA9"/>
    <w:rsid w:val="007A63F5"/>
    <w:rsid w:val="007A7A52"/>
    <w:rsid w:val="007F42BE"/>
    <w:rsid w:val="00826247"/>
    <w:rsid w:val="00826665"/>
    <w:rsid w:val="00841C2E"/>
    <w:rsid w:val="00845B3D"/>
    <w:rsid w:val="00852F3A"/>
    <w:rsid w:val="00853EE3"/>
    <w:rsid w:val="00863D43"/>
    <w:rsid w:val="00871797"/>
    <w:rsid w:val="0089585B"/>
    <w:rsid w:val="00895AF6"/>
    <w:rsid w:val="008B1C2A"/>
    <w:rsid w:val="008B7444"/>
    <w:rsid w:val="008C275D"/>
    <w:rsid w:val="008C6DC9"/>
    <w:rsid w:val="008C791E"/>
    <w:rsid w:val="008D20AF"/>
    <w:rsid w:val="008E4AFC"/>
    <w:rsid w:val="008F28C0"/>
    <w:rsid w:val="00900BAC"/>
    <w:rsid w:val="00904AA6"/>
    <w:rsid w:val="009279ED"/>
    <w:rsid w:val="009545E0"/>
    <w:rsid w:val="00977982"/>
    <w:rsid w:val="00982E69"/>
    <w:rsid w:val="009956D7"/>
    <w:rsid w:val="00997E80"/>
    <w:rsid w:val="009C77D4"/>
    <w:rsid w:val="009D20E6"/>
    <w:rsid w:val="009F2797"/>
    <w:rsid w:val="00A022CE"/>
    <w:rsid w:val="00A13C80"/>
    <w:rsid w:val="00A24738"/>
    <w:rsid w:val="00A52B71"/>
    <w:rsid w:val="00A56724"/>
    <w:rsid w:val="00A61825"/>
    <w:rsid w:val="00A65869"/>
    <w:rsid w:val="00A71B8A"/>
    <w:rsid w:val="00A72417"/>
    <w:rsid w:val="00A87445"/>
    <w:rsid w:val="00AA454A"/>
    <w:rsid w:val="00AA75CD"/>
    <w:rsid w:val="00AB1EC9"/>
    <w:rsid w:val="00AC12A7"/>
    <w:rsid w:val="00AC3BB6"/>
    <w:rsid w:val="00AC4CEA"/>
    <w:rsid w:val="00B51A5A"/>
    <w:rsid w:val="00B6202C"/>
    <w:rsid w:val="00B6403A"/>
    <w:rsid w:val="00B8434A"/>
    <w:rsid w:val="00BA6268"/>
    <w:rsid w:val="00BB71F3"/>
    <w:rsid w:val="00BE29A5"/>
    <w:rsid w:val="00BE4B0E"/>
    <w:rsid w:val="00BE751C"/>
    <w:rsid w:val="00BE7E78"/>
    <w:rsid w:val="00BF087D"/>
    <w:rsid w:val="00BF14F0"/>
    <w:rsid w:val="00C1042B"/>
    <w:rsid w:val="00C23979"/>
    <w:rsid w:val="00C255AD"/>
    <w:rsid w:val="00C36DD0"/>
    <w:rsid w:val="00C476B0"/>
    <w:rsid w:val="00C54C5C"/>
    <w:rsid w:val="00C617E2"/>
    <w:rsid w:val="00C64323"/>
    <w:rsid w:val="00C9056D"/>
    <w:rsid w:val="00CB52A0"/>
    <w:rsid w:val="00CC0F86"/>
    <w:rsid w:val="00CF33BD"/>
    <w:rsid w:val="00D01F0A"/>
    <w:rsid w:val="00D03744"/>
    <w:rsid w:val="00D05D85"/>
    <w:rsid w:val="00D1119F"/>
    <w:rsid w:val="00D13127"/>
    <w:rsid w:val="00D131FE"/>
    <w:rsid w:val="00D21EDD"/>
    <w:rsid w:val="00D23AC9"/>
    <w:rsid w:val="00D25BE2"/>
    <w:rsid w:val="00D30A41"/>
    <w:rsid w:val="00D527FF"/>
    <w:rsid w:val="00D56B13"/>
    <w:rsid w:val="00D674CD"/>
    <w:rsid w:val="00D8417A"/>
    <w:rsid w:val="00D948BA"/>
    <w:rsid w:val="00DA27EC"/>
    <w:rsid w:val="00DA2CAD"/>
    <w:rsid w:val="00DA5B08"/>
    <w:rsid w:val="00DB3B0F"/>
    <w:rsid w:val="00DB44C9"/>
    <w:rsid w:val="00DC07AE"/>
    <w:rsid w:val="00DC3FB4"/>
    <w:rsid w:val="00DC7988"/>
    <w:rsid w:val="00DD39F6"/>
    <w:rsid w:val="00DD3CEE"/>
    <w:rsid w:val="00DD7FB9"/>
    <w:rsid w:val="00DF3E02"/>
    <w:rsid w:val="00DF63B1"/>
    <w:rsid w:val="00E0741C"/>
    <w:rsid w:val="00E46673"/>
    <w:rsid w:val="00E639BE"/>
    <w:rsid w:val="00E65BAF"/>
    <w:rsid w:val="00E9085B"/>
    <w:rsid w:val="00E91EDE"/>
    <w:rsid w:val="00E93306"/>
    <w:rsid w:val="00E965A3"/>
    <w:rsid w:val="00EB704A"/>
    <w:rsid w:val="00EE0477"/>
    <w:rsid w:val="00EF22C8"/>
    <w:rsid w:val="00EF3E0B"/>
    <w:rsid w:val="00F06B6A"/>
    <w:rsid w:val="00F15500"/>
    <w:rsid w:val="00F702F4"/>
    <w:rsid w:val="00F70F31"/>
    <w:rsid w:val="00F84F06"/>
    <w:rsid w:val="00FA56E2"/>
    <w:rsid w:val="00FA6FA5"/>
    <w:rsid w:val="00FC1AC3"/>
    <w:rsid w:val="00FC4A2D"/>
    <w:rsid w:val="00FE3BE2"/>
    <w:rsid w:val="23C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7DA531A"/>
  <w15:docId w15:val="{A7485CE8-7533-43A9-9622-01EAF04B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1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EB704A"/>
    <w:rPr>
      <w:rFonts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3E3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B6403A"/>
  </w:style>
  <w:style w:type="character" w:customStyle="1" w:styleId="eop">
    <w:name w:val="eop"/>
    <w:basedOn w:val="DefaultParagraphFont"/>
    <w:rsid w:val="00B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assroom.thenational.academy/lessons/what-is-a-spreadsheet-c9h3j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jcbrj6/articles/zfmq4x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KhGfdSvG3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lessons/why-does-it-rain-6hk62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a-support.co.uk/memorable-moment-jar-transition/" TargetMode="External"/><Relationship Id="rId10" Type="http://schemas.openxmlformats.org/officeDocument/2006/relationships/hyperlink" Target="https://www.youtube.com/playlist?list=PLAi9D42KEBUZfqGPJ9SFXRAzKe2kkVY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lessons/who-was-katherine-johnson-61gp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2367AB8E44F4DBBBEEDDC87A5F098" ma:contentTypeVersion="10" ma:contentTypeDescription="Create a new document." ma:contentTypeScope="" ma:versionID="1f3ef0e9682f2891c4c31907c6c36b94">
  <xsd:schema xmlns:xsd="http://www.w3.org/2001/XMLSchema" xmlns:xs="http://www.w3.org/2001/XMLSchema" xmlns:p="http://schemas.microsoft.com/office/2006/metadata/properties" xmlns:ns3="634beeb1-f29f-4f62-aaf3-b610301af210" targetNamespace="http://schemas.microsoft.com/office/2006/metadata/properties" ma:root="true" ma:fieldsID="7d2ac40ee93dc1cc907b1ac2682d7551" ns3:_="">
    <xsd:import namespace="634beeb1-f29f-4f62-aaf3-b610301af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beeb1-f29f-4f62-aaf3-b610301a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E4F48-2AEC-41EF-938D-B9B0E768D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E6EE1-CE65-4BE2-A77F-34B17D7E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beeb1-f29f-4f62-aaf3-b610301af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5D47A-2B23-42C0-9C4D-8917AF5EF4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4beeb1-f29f-4f62-aaf3-b610301af2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awhitehead</dc:creator>
  <cp:lastModifiedBy>Martyn Lewis</cp:lastModifiedBy>
  <cp:revision>2</cp:revision>
  <dcterms:created xsi:type="dcterms:W3CDTF">2022-05-26T11:01:00Z</dcterms:created>
  <dcterms:modified xsi:type="dcterms:W3CDTF">2022-05-26T11:01:00Z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0x0101004812367AB8E44F4DBBBEEDDC87A5F098</vt:lpwstr>
  </property>
</Properties>
</file>